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6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von Beatmungsgeräten und Transportlösungen/-halter an den Rettungsdienst der Feuerwehr Bremerhav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von Beatmungsgeräten und Transportlösungen/-halter an den Rettungsdienst der Feuerwehr Bremerhav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